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F1" w:rsidRPr="001249AA" w:rsidRDefault="004D55F1" w:rsidP="004D55F1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  <w:r w:rsidRPr="001249AA">
        <w:rPr>
          <w:rFonts w:asciiTheme="minorHAnsi" w:hAnsiTheme="minorHAnsi"/>
          <w:b/>
          <w:sz w:val="22"/>
          <w:szCs w:val="22"/>
        </w:rPr>
        <w:t xml:space="preserve">Załącznik nr 2  </w:t>
      </w:r>
      <w:r w:rsidRPr="001249AA">
        <w:rPr>
          <w:rFonts w:asciiTheme="minorHAnsi" w:hAnsiTheme="minorHAnsi"/>
          <w:sz w:val="22"/>
          <w:szCs w:val="22"/>
        </w:rPr>
        <w:t>do zapytania ofertowego nr</w:t>
      </w:r>
      <w:r w:rsidRPr="001249AA">
        <w:rPr>
          <w:rFonts w:asciiTheme="minorHAnsi" w:hAnsiTheme="minorHAnsi"/>
          <w:b/>
          <w:sz w:val="22"/>
          <w:szCs w:val="22"/>
        </w:rPr>
        <w:t xml:space="preserve"> </w:t>
      </w:r>
      <w:r w:rsidR="00B36E39">
        <w:rPr>
          <w:rFonts w:asciiTheme="minorHAnsi" w:hAnsiTheme="minorHAnsi"/>
          <w:sz w:val="22"/>
          <w:szCs w:val="22"/>
        </w:rPr>
        <w:t>1</w:t>
      </w:r>
      <w:r w:rsidR="00912E13">
        <w:rPr>
          <w:rFonts w:asciiTheme="minorHAnsi" w:hAnsiTheme="minorHAnsi"/>
          <w:sz w:val="22"/>
          <w:szCs w:val="22"/>
        </w:rPr>
        <w:t>3</w:t>
      </w:r>
      <w:r w:rsidR="00D755DF">
        <w:rPr>
          <w:rFonts w:asciiTheme="minorHAnsi" w:hAnsiTheme="minorHAnsi"/>
          <w:sz w:val="22"/>
          <w:szCs w:val="22"/>
        </w:rPr>
        <w:t>/BYD</w:t>
      </w:r>
      <w:r w:rsidRPr="001249AA">
        <w:rPr>
          <w:rFonts w:asciiTheme="minorHAnsi" w:hAnsiTheme="minorHAnsi"/>
          <w:sz w:val="22"/>
          <w:szCs w:val="22"/>
        </w:rPr>
        <w:t>/</w:t>
      </w:r>
      <w:r w:rsidR="00F8319E">
        <w:rPr>
          <w:rFonts w:asciiTheme="minorHAnsi" w:hAnsiTheme="minorHAnsi"/>
          <w:sz w:val="22"/>
          <w:szCs w:val="22"/>
        </w:rPr>
        <w:t>OPCD</w:t>
      </w:r>
      <w:r w:rsidRPr="001249AA">
        <w:rPr>
          <w:rFonts w:asciiTheme="minorHAnsi" w:hAnsiTheme="minorHAnsi"/>
          <w:sz w:val="22"/>
          <w:szCs w:val="22"/>
        </w:rPr>
        <w:t>/5.4/wykładowca -  formularz oferty w odpowiedzi na zapytanie ofertowe,</w:t>
      </w:r>
      <w:r w:rsidRPr="001249AA">
        <w:rPr>
          <w:rFonts w:asciiTheme="minorHAnsi" w:hAnsiTheme="minorHAnsi"/>
          <w:b/>
          <w:sz w:val="22"/>
          <w:szCs w:val="22"/>
        </w:rPr>
        <w:t xml:space="preserve"> stanowisko: wykładowca</w:t>
      </w:r>
    </w:p>
    <w:tbl>
      <w:tblPr>
        <w:tblpPr w:leftFromText="141" w:rightFromText="141" w:vertAnchor="text" w:tblpY="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4D55F1" w:rsidTr="00BB3D69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4D55F1" w:rsidRPr="00C45EB4" w:rsidRDefault="004D55F1" w:rsidP="00BB3D69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>Dane oferenta</w:t>
            </w:r>
          </w:p>
        </w:tc>
      </w:tr>
      <w:tr w:rsidR="004D55F1" w:rsidTr="00BB3D69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  <w:r w:rsidRPr="00BD77BE"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263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 xml:space="preserve">Osoba do kontaktu </w:t>
            </w:r>
            <w:r w:rsidRPr="00C45EB4">
              <w:rPr>
                <w:rFonts w:ascii="Calibri" w:hAnsi="Calibri"/>
                <w:sz w:val="22"/>
                <w:szCs w:val="22"/>
              </w:rPr>
              <w:t>(jeżeli inna niż powyżej)</w:t>
            </w: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</w:tbl>
    <w:p w:rsidR="00C4382D" w:rsidRDefault="00C4382D" w:rsidP="006E4316">
      <w:pPr>
        <w:tabs>
          <w:tab w:val="left" w:pos="97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tbl>
      <w:tblPr>
        <w:tblpPr w:leftFromText="141" w:rightFromText="141" w:vertAnchor="text" w:tblpY="127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798"/>
        <w:gridCol w:w="1246"/>
        <w:gridCol w:w="324"/>
        <w:gridCol w:w="364"/>
        <w:gridCol w:w="2491"/>
      </w:tblGrid>
      <w:tr w:rsidR="004D55F1" w:rsidRPr="00A466B0" w:rsidTr="007D36F5">
        <w:trPr>
          <w:trHeight w:val="300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4D55F1" w:rsidRPr="00762CF4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  <w:r w:rsidRPr="00762CF4">
              <w:rPr>
                <w:rFonts w:ascii="Calibri" w:hAnsi="Calibri"/>
                <w:sz w:val="20"/>
                <w:szCs w:val="20"/>
              </w:rPr>
              <w:t xml:space="preserve">Terminy zajęć i lokalizacja, której dotyczy oferta (miasto, numer edycji i terminy zajęć zgodnie z informacją podaną w zapytaniu ofertowym) </w:t>
            </w:r>
          </w:p>
        </w:tc>
        <w:tc>
          <w:tcPr>
            <w:tcW w:w="959" w:type="pct"/>
            <w:vAlign w:val="center"/>
          </w:tcPr>
          <w:p w:rsidR="004D55F1" w:rsidRPr="00BD77BE" w:rsidRDefault="004D55F1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838" w:type="pct"/>
            <w:gridSpan w:val="2"/>
            <w:vAlign w:val="center"/>
          </w:tcPr>
          <w:p w:rsidR="004D55F1" w:rsidRPr="00BD77BE" w:rsidRDefault="004D55F1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1523" w:type="pct"/>
            <w:gridSpan w:val="2"/>
            <w:vAlign w:val="center"/>
          </w:tcPr>
          <w:p w:rsidR="004D55F1" w:rsidRPr="00BD77BE" w:rsidRDefault="004D55F1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4D55F1" w:rsidRPr="009D28F9" w:rsidTr="007D36F5">
        <w:trPr>
          <w:trHeight w:val="394"/>
        </w:trPr>
        <w:tc>
          <w:tcPr>
            <w:tcW w:w="1680" w:type="pct"/>
            <w:vMerge/>
            <w:shd w:val="pct12" w:color="auto" w:fill="auto"/>
            <w:vAlign w:val="center"/>
          </w:tcPr>
          <w:p w:rsidR="004D55F1" w:rsidRPr="00762CF4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4D55F1" w:rsidRPr="00BD77BE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4D55F1" w:rsidRPr="00BD77BE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4D55F1" w:rsidRPr="00BD77BE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55F1" w:rsidRPr="009D28F9" w:rsidTr="007D36F5">
        <w:trPr>
          <w:trHeight w:val="405"/>
        </w:trPr>
        <w:tc>
          <w:tcPr>
            <w:tcW w:w="1680" w:type="pct"/>
            <w:vMerge/>
            <w:shd w:val="pct12" w:color="auto" w:fill="auto"/>
            <w:vAlign w:val="center"/>
          </w:tcPr>
          <w:p w:rsidR="004D55F1" w:rsidRPr="00762CF4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4D55F1" w:rsidRPr="00BD77BE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b/>
                <w:sz w:val="20"/>
                <w:szCs w:val="20"/>
              </w:rPr>
              <w:t>Uwaga: w przypadku składania oferty na moduły w ramach kilku edycji, dla każdej edycji należy złożyć osobny formularz oferty</w:t>
            </w:r>
          </w:p>
        </w:tc>
      </w:tr>
      <w:tr w:rsidR="00024835" w:rsidRPr="009D28F9" w:rsidTr="00762CF4">
        <w:trPr>
          <w:trHeight w:val="345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024835" w:rsidRPr="00762CF4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  <w:r w:rsidRPr="00762CF4">
              <w:rPr>
                <w:rFonts w:ascii="Calibri" w:hAnsi="Calibri"/>
                <w:sz w:val="20"/>
                <w:szCs w:val="20"/>
              </w:rPr>
              <w:t>Moduły szkoleniowe, których dotyczy oferta (proszę podkreślić właściwy moduł/moduły)</w:t>
            </w:r>
          </w:p>
          <w:p w:rsidR="00024835" w:rsidRPr="00762CF4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  <w:p w:rsidR="00024835" w:rsidRPr="00762CF4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  <w:p w:rsidR="00024835" w:rsidRPr="00762CF4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  <w:p w:rsidR="00024835" w:rsidRPr="00762CF4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  <w:p w:rsidR="00024835" w:rsidRPr="00762CF4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1" w:type="pct"/>
            <w:gridSpan w:val="4"/>
          </w:tcPr>
          <w:p w:rsidR="00024835" w:rsidRPr="00BD77BE" w:rsidRDefault="00024835" w:rsidP="007D36F5">
            <w:pPr>
              <w:jc w:val="center"/>
              <w:rPr>
                <w:rFonts w:cs="Arial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Moduł</w:t>
            </w:r>
          </w:p>
          <w:p w:rsidR="00024835" w:rsidRPr="00BD77BE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8" w:type="pct"/>
          </w:tcPr>
          <w:p w:rsidR="00024835" w:rsidRPr="00BD77BE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liczba godzin</w:t>
            </w:r>
          </w:p>
          <w:p w:rsidR="00024835" w:rsidRPr="00BD77BE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64DD" w:rsidTr="00762CF4">
        <w:trPr>
          <w:trHeight w:val="390"/>
        </w:trPr>
        <w:tc>
          <w:tcPr>
            <w:tcW w:w="1680" w:type="pct"/>
            <w:vMerge/>
            <w:shd w:val="pct12" w:color="auto" w:fill="auto"/>
            <w:vAlign w:val="center"/>
          </w:tcPr>
          <w:p w:rsidR="007964DD" w:rsidRPr="00C45EB4" w:rsidRDefault="007964DD" w:rsidP="007964DD">
            <w:pPr>
              <w:rPr>
                <w:rFonts w:ascii="Calibri" w:hAnsi="Calibri"/>
              </w:rPr>
            </w:pPr>
          </w:p>
        </w:tc>
        <w:tc>
          <w:tcPr>
            <w:tcW w:w="1991" w:type="pct"/>
            <w:gridSpan w:val="4"/>
          </w:tcPr>
          <w:p w:rsidR="007964DD" w:rsidRPr="00762CF4" w:rsidRDefault="007964DD" w:rsidP="007964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4DD">
              <w:rPr>
                <w:rFonts w:asciiTheme="minorHAnsi" w:hAnsiTheme="minorHAnsi"/>
                <w:color w:val="000000"/>
                <w:sz w:val="20"/>
                <w:szCs w:val="20"/>
              </w:rPr>
              <w:t>Moduł 1</w:t>
            </w:r>
            <w:r w:rsidR="00762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62CF4">
              <w:rPr>
                <w:rFonts w:asciiTheme="minorHAnsi" w:hAnsiTheme="minorHAnsi"/>
                <w:sz w:val="20"/>
                <w:szCs w:val="20"/>
              </w:rPr>
              <w:t xml:space="preserve">Podstawy leczenia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 xml:space="preserve">farmakologicznego </w:t>
            </w:r>
            <w:r w:rsidR="00762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>nowotworów złośliwych</w:t>
            </w:r>
          </w:p>
        </w:tc>
        <w:tc>
          <w:tcPr>
            <w:tcW w:w="1328" w:type="pct"/>
          </w:tcPr>
          <w:p w:rsidR="007964DD" w:rsidRPr="007964DD" w:rsidRDefault="007964DD" w:rsidP="007964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964DD">
              <w:rPr>
                <w:rFonts w:asciiTheme="minorHAnsi" w:hAnsiTheme="minorHAnsi" w:cs="Arial"/>
                <w:sz w:val="20"/>
                <w:szCs w:val="20"/>
              </w:rPr>
              <w:t>6 godz.</w:t>
            </w:r>
          </w:p>
          <w:p w:rsidR="007964DD" w:rsidRPr="007964DD" w:rsidRDefault="007964DD" w:rsidP="007964D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64DD" w:rsidTr="00762CF4">
        <w:trPr>
          <w:trHeight w:val="390"/>
        </w:trPr>
        <w:tc>
          <w:tcPr>
            <w:tcW w:w="1680" w:type="pct"/>
            <w:vMerge/>
            <w:shd w:val="pct12" w:color="auto" w:fill="auto"/>
            <w:vAlign w:val="center"/>
          </w:tcPr>
          <w:p w:rsidR="007964DD" w:rsidRPr="00C45EB4" w:rsidRDefault="007964DD" w:rsidP="007964DD">
            <w:pPr>
              <w:rPr>
                <w:rFonts w:ascii="Calibri" w:hAnsi="Calibri"/>
              </w:rPr>
            </w:pPr>
          </w:p>
        </w:tc>
        <w:tc>
          <w:tcPr>
            <w:tcW w:w="1991" w:type="pct"/>
            <w:gridSpan w:val="4"/>
          </w:tcPr>
          <w:p w:rsidR="007964DD" w:rsidRPr="00762CF4" w:rsidRDefault="007964DD" w:rsidP="007964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4DD">
              <w:rPr>
                <w:rFonts w:asciiTheme="minorHAnsi" w:hAnsiTheme="minorHAnsi"/>
                <w:sz w:val="20"/>
                <w:szCs w:val="20"/>
              </w:rPr>
              <w:t>Moduł 2</w:t>
            </w:r>
            <w:r w:rsidR="00762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 xml:space="preserve">Podawanie leków przeciwnowotworowych </w:t>
            </w:r>
          </w:p>
        </w:tc>
        <w:tc>
          <w:tcPr>
            <w:tcW w:w="1328" w:type="pct"/>
          </w:tcPr>
          <w:p w:rsidR="007964DD" w:rsidRPr="007964DD" w:rsidRDefault="007964DD" w:rsidP="007964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964DD">
              <w:rPr>
                <w:rFonts w:asciiTheme="minorHAnsi" w:hAnsiTheme="minorHAnsi" w:cs="Arial"/>
                <w:sz w:val="20"/>
                <w:szCs w:val="20"/>
              </w:rPr>
              <w:t>9 godz.</w:t>
            </w:r>
          </w:p>
          <w:p w:rsidR="007964DD" w:rsidRPr="007964DD" w:rsidRDefault="007964DD" w:rsidP="007964D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64DD" w:rsidTr="00762CF4">
        <w:trPr>
          <w:trHeight w:val="375"/>
        </w:trPr>
        <w:tc>
          <w:tcPr>
            <w:tcW w:w="1680" w:type="pct"/>
            <w:vMerge/>
            <w:shd w:val="pct12" w:color="auto" w:fill="auto"/>
            <w:vAlign w:val="center"/>
          </w:tcPr>
          <w:p w:rsidR="007964DD" w:rsidRPr="00C45EB4" w:rsidRDefault="007964DD" w:rsidP="007964DD">
            <w:pPr>
              <w:rPr>
                <w:rFonts w:ascii="Calibri" w:hAnsi="Calibri"/>
              </w:rPr>
            </w:pPr>
          </w:p>
        </w:tc>
        <w:tc>
          <w:tcPr>
            <w:tcW w:w="1991" w:type="pct"/>
            <w:gridSpan w:val="4"/>
          </w:tcPr>
          <w:p w:rsidR="007964DD" w:rsidRPr="00762CF4" w:rsidRDefault="007964DD" w:rsidP="007964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4DD">
              <w:rPr>
                <w:rFonts w:asciiTheme="minorHAnsi" w:hAnsiTheme="minorHAnsi"/>
                <w:color w:val="000000"/>
                <w:sz w:val="20"/>
                <w:szCs w:val="20"/>
              </w:rPr>
              <w:t>Moduł 3</w:t>
            </w:r>
            <w:r w:rsidR="00762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 xml:space="preserve">Objawy uboczne systemowego leczenia </w:t>
            </w:r>
            <w:r w:rsidR="00762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>przeciwnowotworowego</w:t>
            </w:r>
          </w:p>
        </w:tc>
        <w:tc>
          <w:tcPr>
            <w:tcW w:w="1328" w:type="pct"/>
          </w:tcPr>
          <w:p w:rsidR="007964DD" w:rsidRPr="007964DD" w:rsidRDefault="007964DD" w:rsidP="007964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964DD">
              <w:rPr>
                <w:rFonts w:asciiTheme="minorHAnsi" w:hAnsiTheme="minorHAnsi" w:cs="Arial"/>
                <w:sz w:val="20"/>
                <w:szCs w:val="20"/>
              </w:rPr>
              <w:t>6 godz.</w:t>
            </w:r>
          </w:p>
          <w:p w:rsidR="007964DD" w:rsidRPr="007964DD" w:rsidRDefault="007964DD" w:rsidP="007964D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64DD" w:rsidTr="00762CF4">
        <w:trPr>
          <w:trHeight w:val="390"/>
        </w:trPr>
        <w:tc>
          <w:tcPr>
            <w:tcW w:w="1680" w:type="pct"/>
            <w:vMerge/>
            <w:shd w:val="pct12" w:color="auto" w:fill="auto"/>
            <w:vAlign w:val="center"/>
          </w:tcPr>
          <w:p w:rsidR="007964DD" w:rsidRPr="00C45EB4" w:rsidRDefault="007964DD" w:rsidP="007964DD">
            <w:pPr>
              <w:rPr>
                <w:rFonts w:ascii="Calibri" w:hAnsi="Calibri"/>
              </w:rPr>
            </w:pPr>
          </w:p>
        </w:tc>
        <w:tc>
          <w:tcPr>
            <w:tcW w:w="1991" w:type="pct"/>
            <w:gridSpan w:val="4"/>
          </w:tcPr>
          <w:p w:rsidR="007964DD" w:rsidRPr="00762CF4" w:rsidRDefault="007964DD" w:rsidP="007964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4DD">
              <w:rPr>
                <w:rFonts w:asciiTheme="minorHAnsi" w:hAnsiTheme="minorHAnsi"/>
                <w:color w:val="000000"/>
                <w:sz w:val="20"/>
                <w:szCs w:val="20"/>
              </w:rPr>
              <w:t>Moduł 4</w:t>
            </w:r>
            <w:r w:rsidR="00762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>Opieka nad pacjentem poddanym systemowemu leczeniu</w:t>
            </w:r>
            <w:r w:rsidR="00762C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>przeciwnowotworowemu</w:t>
            </w:r>
          </w:p>
        </w:tc>
        <w:tc>
          <w:tcPr>
            <w:tcW w:w="1328" w:type="pct"/>
          </w:tcPr>
          <w:p w:rsidR="007964DD" w:rsidRPr="007964DD" w:rsidRDefault="007964DD" w:rsidP="007964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964DD">
              <w:rPr>
                <w:rFonts w:asciiTheme="minorHAnsi" w:hAnsiTheme="minorHAnsi" w:cs="Arial"/>
                <w:sz w:val="20"/>
                <w:szCs w:val="20"/>
              </w:rPr>
              <w:t>14 godz.</w:t>
            </w:r>
          </w:p>
          <w:p w:rsidR="007964DD" w:rsidRPr="007964DD" w:rsidRDefault="007964DD" w:rsidP="007964D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64DD" w:rsidTr="00762CF4">
        <w:trPr>
          <w:trHeight w:val="510"/>
        </w:trPr>
        <w:tc>
          <w:tcPr>
            <w:tcW w:w="1680" w:type="pct"/>
            <w:vMerge/>
            <w:shd w:val="pct12" w:color="auto" w:fill="auto"/>
            <w:vAlign w:val="center"/>
          </w:tcPr>
          <w:p w:rsidR="007964DD" w:rsidRPr="00C45EB4" w:rsidRDefault="007964DD" w:rsidP="007964DD">
            <w:pPr>
              <w:rPr>
                <w:rFonts w:ascii="Calibri" w:hAnsi="Calibri"/>
              </w:rPr>
            </w:pPr>
          </w:p>
        </w:tc>
        <w:tc>
          <w:tcPr>
            <w:tcW w:w="1991" w:type="pct"/>
            <w:gridSpan w:val="4"/>
          </w:tcPr>
          <w:p w:rsidR="007964DD" w:rsidRPr="00762CF4" w:rsidRDefault="007964DD" w:rsidP="007964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4DD">
              <w:rPr>
                <w:rFonts w:asciiTheme="minorHAnsi" w:hAnsiTheme="minorHAnsi"/>
                <w:color w:val="000000"/>
                <w:sz w:val="20"/>
                <w:szCs w:val="20"/>
              </w:rPr>
              <w:t>Moduł 1</w:t>
            </w:r>
            <w:r w:rsidR="00762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 xml:space="preserve">Podstawy leczenia </w:t>
            </w:r>
            <w:r w:rsidR="00762C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 xml:space="preserve">farmakologicznego </w:t>
            </w:r>
            <w:r w:rsidR="00762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>nowotworów złośliwych</w:t>
            </w:r>
          </w:p>
        </w:tc>
        <w:tc>
          <w:tcPr>
            <w:tcW w:w="1328" w:type="pct"/>
          </w:tcPr>
          <w:p w:rsidR="007964DD" w:rsidRPr="007964DD" w:rsidRDefault="007964DD" w:rsidP="007964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964DD">
              <w:rPr>
                <w:rFonts w:asciiTheme="minorHAnsi" w:hAnsiTheme="minorHAnsi" w:cs="Arial"/>
                <w:sz w:val="20"/>
                <w:szCs w:val="20"/>
              </w:rPr>
              <w:t>6 godz.</w:t>
            </w:r>
          </w:p>
          <w:p w:rsidR="007964DD" w:rsidRPr="007964DD" w:rsidRDefault="007964DD" w:rsidP="007964D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382D" w:rsidRPr="009D28F9" w:rsidTr="007964DD">
        <w:trPr>
          <w:trHeight w:val="503"/>
        </w:trPr>
        <w:tc>
          <w:tcPr>
            <w:tcW w:w="1680" w:type="pct"/>
            <w:shd w:val="pct12" w:color="auto" w:fill="auto"/>
            <w:vAlign w:val="center"/>
          </w:tcPr>
          <w:p w:rsidR="00C4382D" w:rsidRPr="00343FC1" w:rsidRDefault="00C4382D" w:rsidP="007D36F5">
            <w:pPr>
              <w:jc w:val="both"/>
              <w:rPr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Informacje o osobach oddelegowanych przez Wykonawcę/Oferenta do realizacji zajęć</w:t>
            </w:r>
          </w:p>
          <w:p w:rsidR="00C4382D" w:rsidRPr="00343FC1" w:rsidRDefault="00C4382D" w:rsidP="007D36F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C4382D" w:rsidRPr="00343FC1" w:rsidRDefault="00C4382D" w:rsidP="007D36F5">
            <w:pPr>
              <w:rPr>
                <w:b/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>Imię i nazwisko osoby oddelegowanej w imieniu Oferenta do realizacji zajęć</w:t>
            </w:r>
          </w:p>
          <w:p w:rsidR="00C4382D" w:rsidRPr="00343FC1" w:rsidRDefault="00C4382D" w:rsidP="007D36F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Pr="00C4382D" w:rsidRDefault="00C4382D" w:rsidP="007D36F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4382D">
              <w:rPr>
                <w:rFonts w:ascii="Calibri" w:hAnsi="Calibri"/>
                <w:b/>
                <w:sz w:val="20"/>
                <w:szCs w:val="20"/>
              </w:rPr>
              <w:t>liczba przepracowanych godzin dydaktycznych jak wykładowca przy realizacji</w:t>
            </w:r>
            <w:r w:rsidRPr="00C438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kształcenia podyplomowego pielęgniarek i położnych</w:t>
            </w:r>
          </w:p>
          <w:p w:rsidR="00C4382D" w:rsidRPr="00343FC1" w:rsidRDefault="00C4382D" w:rsidP="007D36F5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3)</w:t>
            </w:r>
          </w:p>
        </w:tc>
      </w:tr>
      <w:tr w:rsidR="00C4382D" w:rsidRPr="009D28F9" w:rsidTr="007964DD">
        <w:trPr>
          <w:trHeight w:val="274"/>
        </w:trPr>
        <w:tc>
          <w:tcPr>
            <w:tcW w:w="1680" w:type="pct"/>
            <w:shd w:val="pct12" w:color="auto" w:fill="auto"/>
          </w:tcPr>
          <w:p w:rsidR="00C4382D" w:rsidRDefault="00C4382D" w:rsidP="007D36F5">
            <w:pPr>
              <w:rPr>
                <w:rFonts w:ascii="Calibri" w:hAnsi="Calibri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1</w:t>
            </w:r>
          </w:p>
        </w:tc>
        <w:tc>
          <w:tcPr>
            <w:tcW w:w="1624" w:type="pct"/>
            <w:gridSpan w:val="2"/>
            <w:vAlign w:val="center"/>
          </w:tcPr>
          <w:p w:rsidR="00C4382D" w:rsidRDefault="00C4382D" w:rsidP="007D36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Default="00C4382D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Pr="00C4382D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7964DD">
        <w:trPr>
          <w:trHeight w:val="441"/>
        </w:trPr>
        <w:tc>
          <w:tcPr>
            <w:tcW w:w="1680" w:type="pct"/>
            <w:shd w:val="pct12" w:color="auto" w:fill="auto"/>
          </w:tcPr>
          <w:p w:rsidR="00C4382D" w:rsidRDefault="00C4382D" w:rsidP="007D36F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2</w:t>
            </w:r>
          </w:p>
        </w:tc>
        <w:tc>
          <w:tcPr>
            <w:tcW w:w="1624" w:type="pct"/>
            <w:gridSpan w:val="2"/>
            <w:vAlign w:val="center"/>
          </w:tcPr>
          <w:p w:rsidR="00C4382D" w:rsidRDefault="00C4382D" w:rsidP="007D36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Default="00C4382D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Pr="001F7898" w:rsidRDefault="00C4382D" w:rsidP="007D36F5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7964DD">
        <w:trPr>
          <w:trHeight w:val="345"/>
        </w:trPr>
        <w:tc>
          <w:tcPr>
            <w:tcW w:w="1680" w:type="pct"/>
            <w:shd w:val="pct12" w:color="auto" w:fill="auto"/>
          </w:tcPr>
          <w:p w:rsidR="00C4382D" w:rsidRPr="001F7898" w:rsidRDefault="00C4382D" w:rsidP="007D36F5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3</w:t>
            </w:r>
          </w:p>
          <w:p w:rsidR="00C4382D" w:rsidRPr="00C45EB4" w:rsidRDefault="00C4382D" w:rsidP="007D36F5">
            <w:pPr>
              <w:rPr>
                <w:rFonts w:ascii="Calibri" w:hAnsi="Calibri"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C4382D" w:rsidRDefault="00C4382D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Default="00C4382D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7D36F5" w:rsidRPr="007D36F5" w:rsidRDefault="00C4382D" w:rsidP="007D36F5">
            <w:pPr>
              <w:rPr>
                <w:rFonts w:ascii="Calibri" w:hAnsi="Calibri"/>
                <w:sz w:val="18"/>
                <w:szCs w:val="18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7D36F5" w:rsidRPr="009D28F9" w:rsidTr="007D36F5">
        <w:trPr>
          <w:trHeight w:val="293"/>
        </w:trPr>
        <w:tc>
          <w:tcPr>
            <w:tcW w:w="1680" w:type="pct"/>
            <w:shd w:val="pct12" w:color="auto" w:fill="auto"/>
            <w:vAlign w:val="center"/>
          </w:tcPr>
          <w:p w:rsidR="007D36F5" w:rsidRPr="001F7898" w:rsidRDefault="007D36F5" w:rsidP="007D36F5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Moduł 4</w:t>
            </w:r>
          </w:p>
          <w:p w:rsidR="007D36F5" w:rsidRPr="00C45EB4" w:rsidRDefault="007D36F5" w:rsidP="007D36F5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7D36F5" w:rsidRDefault="007D36F5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7D36F5" w:rsidRDefault="007D36F5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D36F5" w:rsidRPr="00BD77BE" w:rsidRDefault="007D36F5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7D36F5" w:rsidRPr="007D36F5" w:rsidRDefault="007D36F5" w:rsidP="007D36F5">
            <w:pPr>
              <w:rPr>
                <w:rFonts w:ascii="Calibri" w:hAnsi="Calibri"/>
                <w:sz w:val="18"/>
                <w:szCs w:val="18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7D36F5" w:rsidRPr="009D28F9" w:rsidTr="007D36F5">
        <w:trPr>
          <w:trHeight w:val="2790"/>
        </w:trPr>
        <w:tc>
          <w:tcPr>
            <w:tcW w:w="1680" w:type="pct"/>
            <w:shd w:val="pct12" w:color="auto" w:fill="auto"/>
            <w:vAlign w:val="center"/>
          </w:tcPr>
          <w:p w:rsidR="007D36F5" w:rsidRPr="00C45EB4" w:rsidRDefault="007D36F5" w:rsidP="007D36F5">
            <w:pPr>
              <w:rPr>
                <w:rFonts w:ascii="Calibri" w:eastAsia="Calibri" w:hAnsi="Calibri"/>
                <w:color w:val="000000"/>
              </w:rPr>
            </w:pPr>
            <w:r w:rsidRPr="00C45EB4">
              <w:rPr>
                <w:rFonts w:ascii="Calibri" w:eastAsia="Calibri" w:hAnsi="Calibri"/>
                <w:color w:val="000000"/>
                <w:sz w:val="22"/>
                <w:szCs w:val="22"/>
              </w:rPr>
              <w:t>Cena usługi (do dwóch miejsc po przecinku)</w:t>
            </w:r>
          </w:p>
        </w:tc>
        <w:tc>
          <w:tcPr>
            <w:tcW w:w="3320" w:type="pct"/>
            <w:gridSpan w:val="5"/>
            <w:vAlign w:val="center"/>
          </w:tcPr>
          <w:p w:rsidR="007D36F5" w:rsidRPr="007964DD" w:rsidRDefault="007D36F5" w:rsidP="007D36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964DD">
              <w:rPr>
                <w:rFonts w:asciiTheme="minorHAnsi" w:hAnsiTheme="minorHAnsi"/>
                <w:sz w:val="20"/>
                <w:szCs w:val="20"/>
              </w:rPr>
              <w:t xml:space="preserve">Cena brutto za przeprowadzenie jednej godziny wykładu/ warsztatów (czyli 45 minut zajęć dydaktycznych) - w ramach 1 edycji  </w:t>
            </w:r>
            <w:r w:rsidR="007964DD" w:rsidRPr="007964DD">
              <w:rPr>
                <w:rFonts w:ascii="Calibri" w:eastAsia="SimSun" w:hAnsi="Calibri"/>
                <w:sz w:val="20"/>
                <w:szCs w:val="20"/>
                <w:lang w:eastAsia="zh-CN"/>
              </w:rPr>
              <w:t>kursu specjalistycznego „</w:t>
            </w:r>
            <w:r w:rsidR="007964DD" w:rsidRPr="007964DD">
              <w:rPr>
                <w:rFonts w:ascii="Calibri" w:hAnsi="Calibri"/>
                <w:sz w:val="20"/>
                <w:szCs w:val="20"/>
              </w:rPr>
              <w:t>Opieka pielęgniarska nad chorym dorosłymi w leczeniu systemowym nowotworów</w:t>
            </w:r>
            <w:r w:rsidR="007964DD" w:rsidRPr="007964DD">
              <w:rPr>
                <w:rFonts w:ascii="Calibri" w:eastAsia="SimSun" w:hAnsi="Calibri"/>
                <w:sz w:val="20"/>
                <w:szCs w:val="20"/>
                <w:lang w:eastAsia="zh-CN"/>
              </w:rPr>
              <w:t>” dla pielęgniarek i położnych</w:t>
            </w:r>
          </w:p>
          <w:p w:rsidR="007D36F5" w:rsidRPr="007D36F5" w:rsidRDefault="007D36F5" w:rsidP="007D36F5">
            <w:pPr>
              <w:rPr>
                <w:rFonts w:asciiTheme="minorHAnsi" w:hAnsiTheme="minorHAnsi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7D36F5" w:rsidRPr="007D36F5" w:rsidRDefault="007D36F5" w:rsidP="007D36F5">
            <w:pPr>
              <w:rPr>
                <w:rFonts w:asciiTheme="minorHAnsi" w:hAnsiTheme="minorHAnsi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>Liczba wszystkich godzin  w ramach 1 edycji ……………….</w:t>
            </w:r>
          </w:p>
          <w:p w:rsidR="007D36F5" w:rsidRPr="00BD77BE" w:rsidRDefault="007D36F5" w:rsidP="007D36F5">
            <w:pPr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 xml:space="preserve">Cena brutto za przeprowadzenie wszystkich godzin wykładu/ warsztatów (w ramach  w ramach 1 edycji </w:t>
            </w:r>
            <w:r w:rsidRPr="007D36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64DD" w:rsidRPr="007964DD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kursu specjalistycznego „</w:t>
            </w:r>
            <w:r w:rsidR="007964DD" w:rsidRPr="007964DD">
              <w:rPr>
                <w:rFonts w:ascii="Calibri" w:hAnsi="Calibri"/>
                <w:sz w:val="20"/>
                <w:szCs w:val="20"/>
              </w:rPr>
              <w:t>Opieka pielęgniarska nad chorym dorosłymi w leczeniu systemowym nowotworów</w:t>
            </w:r>
            <w:r w:rsidR="007964DD" w:rsidRPr="007964DD">
              <w:rPr>
                <w:rFonts w:ascii="Calibri" w:eastAsia="SimSun" w:hAnsi="Calibri"/>
                <w:sz w:val="20"/>
                <w:szCs w:val="20"/>
                <w:lang w:eastAsia="zh-CN"/>
              </w:rPr>
              <w:t>” dla pielęgniarek i położnych</w:t>
            </w:r>
            <w:r w:rsidR="007964DD" w:rsidRPr="007D36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D36F5">
              <w:rPr>
                <w:rFonts w:asciiTheme="minorHAnsi" w:hAnsiTheme="minorHAnsi"/>
                <w:sz w:val="20"/>
                <w:szCs w:val="20"/>
              </w:rPr>
              <w:t xml:space="preserve">(cena brutto za przeprowadzenie jednej godziny wykładu/ warsztatów </w:t>
            </w:r>
            <w:r w:rsidRPr="007D36F5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*liczba wszystkich godzin)…………………..zł </w:t>
            </w:r>
            <w:r w:rsidRPr="007D36F5">
              <w:rPr>
                <w:rFonts w:asciiTheme="minorHAnsi" w:hAnsiTheme="minorHAns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C4382D" w:rsidRPr="009D28F9" w:rsidTr="007D36F5">
        <w:trPr>
          <w:trHeight w:val="567"/>
        </w:trPr>
        <w:tc>
          <w:tcPr>
            <w:tcW w:w="168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4382D" w:rsidRPr="00C45EB4" w:rsidRDefault="00C4382D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Załączniki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  <w:vAlign w:val="center"/>
          </w:tcPr>
          <w:p w:rsidR="00C4382D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C4382D" w:rsidRPr="000635DD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>Liczba przepracowanych godzin dydaktycznych w charakterze wykładowcy przy realizacji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>położnych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 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C4382D" w:rsidRPr="00A466B0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C4382D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C4382D" w:rsidRPr="00BB6EB3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C4382D" w:rsidRPr="00BD77BE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C4382D" w:rsidRPr="009D28F9" w:rsidTr="007D36F5">
        <w:trPr>
          <w:trHeight w:val="567"/>
        </w:trPr>
        <w:tc>
          <w:tcPr>
            <w:tcW w:w="1680" w:type="pct"/>
            <w:shd w:val="clear" w:color="auto" w:fill="D9D9D9"/>
          </w:tcPr>
          <w:p w:rsidR="00C4382D" w:rsidRPr="00C45EB4" w:rsidRDefault="00C4382D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Oświadczenia</w:t>
            </w:r>
          </w:p>
        </w:tc>
        <w:tc>
          <w:tcPr>
            <w:tcW w:w="3320" w:type="pct"/>
            <w:gridSpan w:val="5"/>
            <w:vAlign w:val="center"/>
          </w:tcPr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treścią zapytania ofertowego nr </w:t>
            </w:r>
            <w:r w:rsidR="005928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912E1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D755DF">
              <w:rPr>
                <w:rFonts w:asciiTheme="minorHAnsi" w:hAnsiTheme="minorHAnsi"/>
                <w:b/>
                <w:sz w:val="20"/>
                <w:szCs w:val="20"/>
              </w:rPr>
              <w:t>/BYD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9944DE">
              <w:rPr>
                <w:rFonts w:asciiTheme="minorHAnsi" w:hAnsiTheme="minorHAnsi"/>
                <w:b/>
                <w:sz w:val="20"/>
                <w:szCs w:val="20"/>
              </w:rPr>
              <w:t>OPCD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i akceptuję jego treść.</w:t>
            </w:r>
          </w:p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załącznikiem nr 1 do zapytania ofertowego nr </w:t>
            </w:r>
            <w:r w:rsidR="005928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912E1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D755DF">
              <w:rPr>
                <w:rFonts w:asciiTheme="minorHAnsi" w:hAnsiTheme="minorHAnsi"/>
                <w:b/>
                <w:sz w:val="20"/>
                <w:szCs w:val="20"/>
              </w:rPr>
              <w:t>/BYD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9944DE">
              <w:rPr>
                <w:rFonts w:asciiTheme="minorHAnsi" w:hAnsiTheme="minorHAnsi"/>
                <w:b/>
                <w:sz w:val="20"/>
                <w:szCs w:val="20"/>
              </w:rPr>
              <w:t>OPCD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/5.4/wykładowca.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4382D" w:rsidRPr="00BD77BE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>Uprzedzony o odpowiedzialności karnej za zeznanie nieprawdy lub zatajenie prawdy i zapoznany z treścią art. 233 par. 1 Kodeksu Karnego oświadczam, że posiadam</w:t>
            </w:r>
            <w:r w:rsidR="00A616EE">
              <w:rPr>
                <w:rFonts w:asciiTheme="minorHAnsi" w:hAnsiTheme="minorHAnsi"/>
                <w:sz w:val="20"/>
                <w:szCs w:val="20"/>
              </w:rPr>
              <w:t>/osoby oddelegowane do realizacji zamówienia posiadają</w:t>
            </w:r>
            <w:r w:rsidR="00F85A9E">
              <w:rPr>
                <w:rFonts w:asciiTheme="minorHAnsi" w:hAnsiTheme="minorHAnsi"/>
                <w:sz w:val="20"/>
                <w:szCs w:val="20"/>
              </w:rPr>
              <w:t>/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kwalifikacje niezbędne do sprawowania funkcji wykładowcy kursu/kursów, których dotyczy oferta, a dane zawarte w</w:t>
            </w:r>
            <w:r w:rsidR="00A616EE">
              <w:rPr>
                <w:rFonts w:asciiTheme="minorHAnsi" w:hAnsiTheme="minorHAnsi"/>
                <w:sz w:val="20"/>
                <w:szCs w:val="20"/>
              </w:rPr>
              <w:t> 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>CV są zgodne z prawdą.</w:t>
            </w:r>
          </w:p>
        </w:tc>
      </w:tr>
      <w:tr w:rsidR="00C4382D" w:rsidTr="007D36F5">
        <w:trPr>
          <w:trHeight w:val="400"/>
        </w:trPr>
        <w:tc>
          <w:tcPr>
            <w:tcW w:w="1680" w:type="pct"/>
            <w:shd w:val="clear" w:color="auto" w:fill="D9D9D9"/>
            <w:vAlign w:val="center"/>
          </w:tcPr>
          <w:p w:rsidR="00C4382D" w:rsidRPr="00C45EB4" w:rsidRDefault="00C4382D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Data, podpis/ pieczęć</w:t>
            </w:r>
          </w:p>
        </w:tc>
        <w:tc>
          <w:tcPr>
            <w:tcW w:w="3320" w:type="pct"/>
            <w:gridSpan w:val="5"/>
            <w:vAlign w:val="center"/>
          </w:tcPr>
          <w:p w:rsidR="002E197E" w:rsidRDefault="002E197E" w:rsidP="007D36F5">
            <w:pPr>
              <w:rPr>
                <w:rFonts w:ascii="Calibri" w:hAnsi="Calibri"/>
              </w:rPr>
            </w:pPr>
          </w:p>
          <w:p w:rsidR="006E4316" w:rsidRDefault="006E4316" w:rsidP="007D36F5">
            <w:pPr>
              <w:rPr>
                <w:rFonts w:ascii="Calibri" w:hAnsi="Calibri"/>
              </w:rPr>
            </w:pPr>
          </w:p>
          <w:p w:rsidR="002E197E" w:rsidRPr="00BD77BE" w:rsidRDefault="002E197E" w:rsidP="007D36F5">
            <w:pPr>
              <w:rPr>
                <w:rFonts w:ascii="Calibri" w:hAnsi="Calibri"/>
              </w:rPr>
            </w:pPr>
          </w:p>
        </w:tc>
      </w:tr>
    </w:tbl>
    <w:p w:rsidR="004D55F1" w:rsidRDefault="004D55F1" w:rsidP="004D55F1">
      <w:pPr>
        <w:tabs>
          <w:tab w:val="left" w:pos="2010"/>
        </w:tabs>
        <w:rPr>
          <w:rFonts w:ascii="Calibri" w:hAnsi="Calibri"/>
          <w:b/>
        </w:rPr>
      </w:pPr>
    </w:p>
    <w:p w:rsidR="00961A12" w:rsidRDefault="002E197E" w:rsidP="002E197E">
      <w:pPr>
        <w:tabs>
          <w:tab w:val="left" w:pos="1350"/>
        </w:tabs>
      </w:pPr>
      <w:r>
        <w:tab/>
      </w:r>
    </w:p>
    <w:sectPr w:rsidR="00961A12" w:rsidSect="002E197E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82" w:rsidRDefault="004B7382" w:rsidP="004D55F1">
      <w:r>
        <w:separator/>
      </w:r>
    </w:p>
  </w:endnote>
  <w:endnote w:type="continuationSeparator" w:id="0">
    <w:p w:rsidR="004B7382" w:rsidRDefault="004B7382" w:rsidP="004D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82" w:rsidRDefault="004B7382" w:rsidP="004D55F1">
      <w:r>
        <w:separator/>
      </w:r>
    </w:p>
  </w:footnote>
  <w:footnote w:type="continuationSeparator" w:id="0">
    <w:p w:rsidR="004B7382" w:rsidRDefault="004B7382" w:rsidP="004D5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F1" w:rsidRDefault="004D55F1" w:rsidP="004D55F1">
    <w:pPr>
      <w:pStyle w:val="Nagwek"/>
      <w:jc w:val="center"/>
    </w:pPr>
    <w:r>
      <w:rPr>
        <w:noProof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15E9" w:rsidRDefault="007615E9" w:rsidP="004D55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F1"/>
    <w:rsid w:val="000117B7"/>
    <w:rsid w:val="00024835"/>
    <w:rsid w:val="000C7251"/>
    <w:rsid w:val="00106863"/>
    <w:rsid w:val="001249AA"/>
    <w:rsid w:val="00180A62"/>
    <w:rsid w:val="00195A69"/>
    <w:rsid w:val="001C5DA7"/>
    <w:rsid w:val="002E197E"/>
    <w:rsid w:val="0035327D"/>
    <w:rsid w:val="003D50DF"/>
    <w:rsid w:val="0047308A"/>
    <w:rsid w:val="004B7382"/>
    <w:rsid w:val="004D55F1"/>
    <w:rsid w:val="004E0953"/>
    <w:rsid w:val="004F4F15"/>
    <w:rsid w:val="0052675D"/>
    <w:rsid w:val="00553A4F"/>
    <w:rsid w:val="00592823"/>
    <w:rsid w:val="0068063E"/>
    <w:rsid w:val="006E4316"/>
    <w:rsid w:val="006F3D27"/>
    <w:rsid w:val="007615E9"/>
    <w:rsid w:val="00761E28"/>
    <w:rsid w:val="00762CF4"/>
    <w:rsid w:val="007838A0"/>
    <w:rsid w:val="007964DD"/>
    <w:rsid w:val="007D36F5"/>
    <w:rsid w:val="00882BFD"/>
    <w:rsid w:val="00887C6C"/>
    <w:rsid w:val="008A479E"/>
    <w:rsid w:val="008B006E"/>
    <w:rsid w:val="00912E13"/>
    <w:rsid w:val="009512B2"/>
    <w:rsid w:val="00961A12"/>
    <w:rsid w:val="00981273"/>
    <w:rsid w:val="009944DE"/>
    <w:rsid w:val="009C528D"/>
    <w:rsid w:val="00A616EE"/>
    <w:rsid w:val="00AD4AF6"/>
    <w:rsid w:val="00B36E39"/>
    <w:rsid w:val="00B65A67"/>
    <w:rsid w:val="00B66C2B"/>
    <w:rsid w:val="00C4382D"/>
    <w:rsid w:val="00C45EB4"/>
    <w:rsid w:val="00C9336D"/>
    <w:rsid w:val="00CC46FC"/>
    <w:rsid w:val="00CE44B2"/>
    <w:rsid w:val="00D52574"/>
    <w:rsid w:val="00D755DF"/>
    <w:rsid w:val="00E43146"/>
    <w:rsid w:val="00E44233"/>
    <w:rsid w:val="00EA4BB1"/>
    <w:rsid w:val="00F365C3"/>
    <w:rsid w:val="00F75C3E"/>
    <w:rsid w:val="00F8319E"/>
    <w:rsid w:val="00F8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48B36-2D67-4EE7-B4AE-A3D6AF89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5F1"/>
  </w:style>
  <w:style w:type="paragraph" w:styleId="Stopka">
    <w:name w:val="footer"/>
    <w:basedOn w:val="Normalny"/>
    <w:link w:val="Stopka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1"/>
  </w:style>
  <w:style w:type="paragraph" w:styleId="Tekstdymka">
    <w:name w:val="Balloon Text"/>
    <w:basedOn w:val="Normalny"/>
    <w:link w:val="TekstdymkaZnak"/>
    <w:uiPriority w:val="99"/>
    <w:semiHidden/>
    <w:unhideWhenUsed/>
    <w:rsid w:val="004D5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D55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Iza</cp:lastModifiedBy>
  <cp:revision>4</cp:revision>
  <dcterms:created xsi:type="dcterms:W3CDTF">2017-01-03T11:02:00Z</dcterms:created>
  <dcterms:modified xsi:type="dcterms:W3CDTF">2017-03-18T11:06:00Z</dcterms:modified>
</cp:coreProperties>
</file>